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01BA2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3A7102DF" w14:textId="77777777" w:rsidR="00EC294F" w:rsidRPr="00E47F5C" w:rsidRDefault="00E56DC9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1C8809DE" w14:textId="77777777" w:rsidR="00E47F5C" w:rsidRDefault="00E47F5C" w:rsidP="00F66A4A">
      <w:pPr>
        <w:pStyle w:val="a5"/>
        <w:rPr>
          <w:rFonts w:ascii="ＭＳ 明朝" w:hAnsi="ＭＳ 明朝" w:hint="eastAsia"/>
        </w:rPr>
      </w:pPr>
    </w:p>
    <w:p w14:paraId="29EF4FDC" w14:textId="77777777" w:rsidR="00B30E7A" w:rsidRDefault="00B30E7A" w:rsidP="00B30E7A">
      <w:pPr>
        <w:pStyle w:val="a4"/>
        <w:rPr>
          <w:rFonts w:hint="eastAsia"/>
        </w:rPr>
      </w:pPr>
    </w:p>
    <w:p w14:paraId="5CD765F7" w14:textId="77777777" w:rsidR="00B30E7A" w:rsidRDefault="00E56DC9" w:rsidP="00E47F5C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14:paraId="4E6F93AA" w14:textId="77777777" w:rsidR="00E47F5C" w:rsidRDefault="00E47F5C" w:rsidP="00E47F5C">
      <w:pPr>
        <w:rPr>
          <w:rFonts w:hint="eastAsia"/>
          <w:b/>
          <w:kern w:val="0"/>
        </w:rPr>
      </w:pPr>
    </w:p>
    <w:p w14:paraId="2980BFEB" w14:textId="77777777" w:rsidR="00E47F5C" w:rsidRDefault="00E47F5C" w:rsidP="00E47F5C">
      <w:pPr>
        <w:rPr>
          <w:rFonts w:hint="eastAsia"/>
          <w:b/>
          <w:kern w:val="0"/>
        </w:rPr>
      </w:pPr>
    </w:p>
    <w:p w14:paraId="4B4F6812" w14:textId="77777777" w:rsidR="00E47F5C" w:rsidRDefault="00E47F5C" w:rsidP="00E47F5C">
      <w:pPr>
        <w:rPr>
          <w:rFonts w:hint="eastAsia"/>
          <w:b/>
          <w:kern w:val="0"/>
        </w:rPr>
      </w:pPr>
    </w:p>
    <w:p w14:paraId="4058623D" w14:textId="77777777" w:rsidR="00E47F5C" w:rsidRDefault="00E47F5C" w:rsidP="00E47F5C">
      <w:pPr>
        <w:rPr>
          <w:rFonts w:hint="eastAsia"/>
          <w:b/>
          <w:kern w:val="0"/>
        </w:rPr>
      </w:pPr>
    </w:p>
    <w:p w14:paraId="19BDA6FD" w14:textId="77777777" w:rsidR="00E47F5C" w:rsidRDefault="00E47F5C" w:rsidP="00E47F5C">
      <w:pPr>
        <w:rPr>
          <w:rFonts w:hint="eastAsia"/>
          <w:b/>
          <w:kern w:val="0"/>
        </w:rPr>
      </w:pPr>
    </w:p>
    <w:p w14:paraId="1BBBEFCF" w14:textId="77777777" w:rsidR="00645457" w:rsidRDefault="00645457" w:rsidP="00E47F5C">
      <w:pPr>
        <w:rPr>
          <w:rFonts w:hint="eastAsia"/>
          <w:b/>
          <w:kern w:val="0"/>
        </w:rPr>
      </w:pPr>
    </w:p>
    <w:p w14:paraId="13EB9F02" w14:textId="77777777" w:rsidR="00645457" w:rsidRDefault="00645457" w:rsidP="00E47F5C">
      <w:pPr>
        <w:rPr>
          <w:rFonts w:hint="eastAsia"/>
          <w:b/>
          <w:kern w:val="0"/>
        </w:rPr>
      </w:pPr>
    </w:p>
    <w:p w14:paraId="513FDC27" w14:textId="77777777" w:rsidR="00E47F5C" w:rsidRDefault="00E47F5C" w:rsidP="00E47F5C">
      <w:pPr>
        <w:rPr>
          <w:rFonts w:hint="eastAsia"/>
          <w:b/>
          <w:kern w:val="0"/>
        </w:rPr>
      </w:pPr>
    </w:p>
    <w:p w14:paraId="19EDA880" w14:textId="77777777" w:rsidR="00E47F5C" w:rsidRPr="00E47F5C" w:rsidRDefault="00E47F5C" w:rsidP="00E47F5C">
      <w:pPr>
        <w:rPr>
          <w:rFonts w:hint="eastAsia"/>
          <w:b/>
          <w:kern w:val="0"/>
        </w:rPr>
      </w:pPr>
    </w:p>
    <w:p w14:paraId="4D65F24B" w14:textId="77777777" w:rsidR="00EC294F" w:rsidRDefault="00E56DC9" w:rsidP="00EC294F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5B0CFF23" w14:textId="77777777" w:rsidR="00061DD6" w:rsidRDefault="00061DD6" w:rsidP="00061DD6">
      <w:pPr>
        <w:rPr>
          <w:rFonts w:hint="eastAsia"/>
          <w:kern w:val="0"/>
        </w:rPr>
      </w:pPr>
    </w:p>
    <w:p w14:paraId="1CA4BE07" w14:textId="77777777" w:rsidR="008D3208" w:rsidRDefault="008D3208" w:rsidP="00061DD6">
      <w:pPr>
        <w:rPr>
          <w:rFonts w:hint="eastAsia"/>
          <w:kern w:val="0"/>
        </w:rPr>
      </w:pPr>
    </w:p>
    <w:p w14:paraId="771AE3FD" w14:textId="77777777" w:rsidR="008D3208" w:rsidRDefault="008D3208" w:rsidP="00061DD6">
      <w:pPr>
        <w:rPr>
          <w:rFonts w:hint="eastAsia"/>
          <w:kern w:val="0"/>
        </w:rPr>
      </w:pPr>
    </w:p>
    <w:p w14:paraId="5DA94BC2" w14:textId="77777777" w:rsidR="008D3208" w:rsidRDefault="008D3208" w:rsidP="00061DD6">
      <w:pPr>
        <w:rPr>
          <w:rFonts w:hint="eastAsia"/>
          <w:kern w:val="0"/>
        </w:rPr>
      </w:pPr>
    </w:p>
    <w:p w14:paraId="42CC2C37" w14:textId="77777777" w:rsidR="008D3208" w:rsidRDefault="008D3208" w:rsidP="00061DD6">
      <w:pPr>
        <w:rPr>
          <w:rFonts w:hint="eastAsia"/>
          <w:kern w:val="0"/>
        </w:rPr>
      </w:pPr>
    </w:p>
    <w:p w14:paraId="2DC9128C" w14:textId="77777777" w:rsidR="008D3208" w:rsidRDefault="008D3208" w:rsidP="00061DD6">
      <w:pPr>
        <w:rPr>
          <w:rFonts w:hint="eastAsia"/>
          <w:kern w:val="0"/>
        </w:rPr>
      </w:pPr>
    </w:p>
    <w:p w14:paraId="15D9532A" w14:textId="77777777" w:rsidR="008D3208" w:rsidRDefault="008D3208" w:rsidP="00061DD6">
      <w:pPr>
        <w:rPr>
          <w:rFonts w:hint="eastAsia"/>
          <w:kern w:val="0"/>
        </w:rPr>
      </w:pPr>
    </w:p>
    <w:p w14:paraId="4D581E9D" w14:textId="77777777" w:rsidR="008D3208" w:rsidRPr="00061DD6" w:rsidRDefault="008D3208" w:rsidP="00061DD6">
      <w:pPr>
        <w:rPr>
          <w:rFonts w:hint="eastAsia"/>
          <w:kern w:val="0"/>
        </w:rPr>
      </w:pPr>
    </w:p>
    <w:p w14:paraId="489B5B41" w14:textId="77777777" w:rsidR="00061DD6" w:rsidRDefault="00061DD6" w:rsidP="009B783F">
      <w:pPr>
        <w:autoSpaceDE w:val="0"/>
        <w:autoSpaceDN w:val="0"/>
        <w:adjustRightInd w:val="0"/>
        <w:ind w:right="960"/>
        <w:rPr>
          <w:rFonts w:hAnsi="ＭＳ 明朝" w:cs="HG丸ｺﾞｼｯｸM-PRO" w:hint="eastAsia"/>
          <w:kern w:val="0"/>
        </w:rPr>
      </w:pPr>
      <w:r>
        <w:rPr>
          <w:kern w:val="0"/>
        </w:rPr>
        <w:br w:type="page"/>
      </w:r>
      <w:r>
        <w:rPr>
          <w:rFonts w:hint="eastAsia"/>
          <w:kern w:val="0"/>
        </w:rPr>
        <w:lastRenderedPageBreak/>
        <w:t xml:space="preserve">《　記入例　》　　　　　　　　　　　　　　　　　　　　　　　　　　　</w:t>
      </w:r>
    </w:p>
    <w:p w14:paraId="0B08ADE0" w14:textId="77777777" w:rsidR="00061DD6" w:rsidRPr="00061DD6" w:rsidRDefault="00061DD6" w:rsidP="00061DD6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7031502" w14:textId="77777777" w:rsidR="00061DD6" w:rsidRPr="00E47F5C" w:rsidRDefault="00E56DC9" w:rsidP="00061DD6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061DD6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7C49D520" w14:textId="77777777" w:rsidR="00061DD6" w:rsidRDefault="00061DD6" w:rsidP="00061DD6">
      <w:pPr>
        <w:pStyle w:val="a5"/>
        <w:rPr>
          <w:rFonts w:ascii="ＭＳ 明朝" w:hAnsi="ＭＳ 明朝" w:hint="eastAsia"/>
        </w:rPr>
      </w:pPr>
    </w:p>
    <w:p w14:paraId="37821FF1" w14:textId="77777777" w:rsidR="00061DD6" w:rsidRDefault="00061DD6" w:rsidP="00061DD6">
      <w:pPr>
        <w:pStyle w:val="a4"/>
        <w:rPr>
          <w:rFonts w:hint="eastAsia"/>
        </w:rPr>
      </w:pPr>
    </w:p>
    <w:p w14:paraId="16102902" w14:textId="77777777"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061DD6" w:rsidRPr="00E47F5C">
        <w:rPr>
          <w:rFonts w:hint="eastAsia"/>
          <w:b/>
          <w:kern w:val="0"/>
        </w:rPr>
        <w:t>の考え方</w:t>
      </w:r>
    </w:p>
    <w:p w14:paraId="0501FE02" w14:textId="77777777" w:rsidR="00061DD6" w:rsidRDefault="00E56DC9" w:rsidP="00EC294F">
      <w:pPr>
        <w:ind w:leftChars="300" w:left="720" w:firstLineChars="99" w:firstLine="238"/>
        <w:rPr>
          <w:rFonts w:hint="eastAsia"/>
          <w:b/>
          <w:kern w:val="0"/>
        </w:rPr>
      </w:pPr>
      <w:r>
        <w:rPr>
          <w:rFonts w:hint="eastAsia"/>
          <w:i/>
          <w:kern w:val="0"/>
        </w:rPr>
        <w:t>自主</w:t>
      </w:r>
      <w:r w:rsidR="00EC294F">
        <w:rPr>
          <w:rFonts w:hint="eastAsia"/>
          <w:i/>
          <w:kern w:val="0"/>
        </w:rPr>
        <w:t>事業に対する</w:t>
      </w:r>
      <w:r w:rsidR="006608B3">
        <w:rPr>
          <w:rFonts w:hint="eastAsia"/>
          <w:i/>
          <w:kern w:val="0"/>
        </w:rPr>
        <w:t>理念や</w:t>
      </w:r>
      <w:r w:rsidR="00EC294F">
        <w:rPr>
          <w:rFonts w:hint="eastAsia"/>
          <w:i/>
          <w:kern w:val="0"/>
        </w:rPr>
        <w:t>考え方について記入します。</w:t>
      </w:r>
    </w:p>
    <w:p w14:paraId="387A42C2" w14:textId="77777777" w:rsidR="00061DD6" w:rsidRPr="00F564C2" w:rsidRDefault="00F564C2" w:rsidP="00061DD6">
      <w:pPr>
        <w:ind w:leftChars="300" w:left="720" w:firstLineChars="99" w:firstLine="238"/>
        <w:rPr>
          <w:rFonts w:hint="eastAsia"/>
          <w:bCs/>
          <w:i/>
          <w:iCs/>
          <w:kern w:val="0"/>
        </w:rPr>
      </w:pPr>
      <w:r w:rsidRPr="00F564C2">
        <w:rPr>
          <w:rFonts w:hint="eastAsia"/>
          <w:bCs/>
          <w:i/>
          <w:iCs/>
          <w:kern w:val="0"/>
          <w:highlight w:val="yellow"/>
        </w:rPr>
        <w:t>区民への貢献度が高いものか、少ないコストで収益を望めるものか</w:t>
      </w:r>
    </w:p>
    <w:p w14:paraId="455FD083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07CF08BC" w14:textId="77777777" w:rsidR="00F564C2" w:rsidRDefault="00F564C2" w:rsidP="00061DD6">
      <w:pPr>
        <w:ind w:leftChars="300" w:left="720" w:firstLineChars="99" w:firstLine="239"/>
        <w:rPr>
          <w:b/>
          <w:kern w:val="0"/>
        </w:rPr>
      </w:pPr>
    </w:p>
    <w:p w14:paraId="2C8ED14A" w14:textId="77777777" w:rsidR="00F564C2" w:rsidRDefault="00F564C2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7DFFD82C" w14:textId="77777777"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5B151D73" w14:textId="77777777"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54179C38" w14:textId="77777777"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28D0E936" w14:textId="77777777"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718F806D" w14:textId="77777777"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293EBE33" w14:textId="77777777" w:rsidR="00061DD6" w:rsidRDefault="00061DD6" w:rsidP="00061DD6">
      <w:pPr>
        <w:ind w:leftChars="300" w:left="720" w:firstLineChars="100" w:firstLine="240"/>
        <w:rPr>
          <w:rFonts w:hint="eastAsia"/>
          <w:i/>
          <w:kern w:val="0"/>
        </w:rPr>
      </w:pPr>
      <w:r w:rsidRPr="00061DD6">
        <w:rPr>
          <w:rFonts w:hint="eastAsia"/>
          <w:i/>
          <w:kern w:val="0"/>
        </w:rPr>
        <w:t>指定管理者として運営する施設において実施する</w:t>
      </w:r>
      <w:r w:rsidR="00E56DC9">
        <w:rPr>
          <w:rFonts w:hint="eastAsia"/>
          <w:i/>
          <w:kern w:val="0"/>
        </w:rPr>
        <w:t>自主</w:t>
      </w:r>
      <w:r w:rsidRPr="00061DD6">
        <w:rPr>
          <w:rFonts w:hint="eastAsia"/>
          <w:i/>
          <w:kern w:val="0"/>
        </w:rPr>
        <w:t>事業</w:t>
      </w:r>
      <w:r w:rsidR="006608B3">
        <w:rPr>
          <w:rFonts w:hint="eastAsia"/>
          <w:i/>
          <w:kern w:val="0"/>
        </w:rPr>
        <w:t>の具体的な取組と内容</w:t>
      </w:r>
      <w:r w:rsidRPr="00061DD6">
        <w:rPr>
          <w:rFonts w:hint="eastAsia"/>
          <w:i/>
          <w:kern w:val="0"/>
        </w:rPr>
        <w:t>について記入します。</w:t>
      </w:r>
    </w:p>
    <w:p w14:paraId="671373E1" w14:textId="77777777" w:rsidR="006608B3" w:rsidRDefault="006608B3" w:rsidP="00F576FF">
      <w:pPr>
        <w:ind w:leftChars="300" w:left="720"/>
        <w:rPr>
          <w:rFonts w:hint="eastAsia"/>
          <w:i/>
          <w:kern w:val="0"/>
        </w:rPr>
      </w:pPr>
      <w:r>
        <w:rPr>
          <w:rFonts w:hint="eastAsia"/>
          <w:i/>
          <w:kern w:val="0"/>
        </w:rPr>
        <w:t>（</w:t>
      </w:r>
      <w:r w:rsidR="000F1D98">
        <w:rPr>
          <w:rFonts w:hint="eastAsia"/>
          <w:i/>
          <w:kern w:val="0"/>
        </w:rPr>
        <w:t>事業</w:t>
      </w:r>
      <w:r w:rsidR="008D3208">
        <w:rPr>
          <w:rFonts w:hint="eastAsia"/>
          <w:i/>
          <w:kern w:val="0"/>
        </w:rPr>
        <w:t>の具体的な内容、</w:t>
      </w:r>
      <w:r>
        <w:rPr>
          <w:rFonts w:hint="eastAsia"/>
          <w:i/>
          <w:kern w:val="0"/>
        </w:rPr>
        <w:t>利用者ニーズ</w:t>
      </w:r>
      <w:r w:rsidR="00A05DA2">
        <w:rPr>
          <w:rFonts w:hint="eastAsia"/>
          <w:i/>
          <w:kern w:val="0"/>
        </w:rPr>
        <w:t>の把握方法、</w:t>
      </w:r>
      <w:r w:rsidR="00D67F6D">
        <w:rPr>
          <w:rFonts w:hint="eastAsia"/>
          <w:i/>
          <w:kern w:val="0"/>
        </w:rPr>
        <w:t>料金設定</w:t>
      </w:r>
      <w:r w:rsidR="000F1D98">
        <w:rPr>
          <w:rFonts w:hint="eastAsia"/>
          <w:i/>
          <w:kern w:val="0"/>
        </w:rPr>
        <w:t>など</w:t>
      </w:r>
      <w:r>
        <w:rPr>
          <w:rFonts w:hint="eastAsia"/>
          <w:i/>
          <w:kern w:val="0"/>
        </w:rPr>
        <w:t>事業を効果的に実施するための広告・宣伝方法など）</w:t>
      </w:r>
    </w:p>
    <w:p w14:paraId="70517845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007FE0BD" w14:textId="77777777" w:rsidR="00AA34C4" w:rsidRDefault="00AA34C4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44DD54E7" w14:textId="77777777" w:rsidR="00AA34C4" w:rsidRDefault="00AA34C4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7A0EFC21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2BEB7DF8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044C4FDD" w14:textId="77777777" w:rsidR="008D3208" w:rsidRPr="00061DD6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sectPr w:rsidR="008D3208" w:rsidRPr="00061DD6" w:rsidSect="00865A84">
      <w:headerReference w:type="default" r:id="rId7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659C0" w14:textId="77777777" w:rsidR="00E415D5" w:rsidRDefault="00E415D5" w:rsidP="00C016E1">
      <w:r>
        <w:separator/>
      </w:r>
    </w:p>
  </w:endnote>
  <w:endnote w:type="continuationSeparator" w:id="0">
    <w:p w14:paraId="5056BF73" w14:textId="77777777" w:rsidR="00E415D5" w:rsidRDefault="00E415D5" w:rsidP="00C0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B09F2" w14:textId="77777777" w:rsidR="00E415D5" w:rsidRDefault="00E415D5" w:rsidP="00C016E1">
      <w:r>
        <w:separator/>
      </w:r>
    </w:p>
  </w:footnote>
  <w:footnote w:type="continuationSeparator" w:id="0">
    <w:p w14:paraId="5429DB98" w14:textId="77777777" w:rsidR="00E415D5" w:rsidRDefault="00E415D5" w:rsidP="00C0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5C90" w14:textId="77777777" w:rsidR="0096223D" w:rsidRDefault="0096223D" w:rsidP="0096223D">
    <w:pPr>
      <w:autoSpaceDE w:val="0"/>
      <w:autoSpaceDN w:val="0"/>
      <w:adjustRightInd w:val="0"/>
      <w:jc w:val="right"/>
      <w:rPr>
        <w:rFonts w:hAnsi="ＭＳ 明朝" w:cs="HG丸ｺﾞｼｯｸM-PRO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D278EC">
      <w:rPr>
        <w:rFonts w:hAnsi="ＭＳ 明朝" w:cs="HG丸ｺﾞｼｯｸM-PRO" w:hint="eastAsia"/>
        <w:kern w:val="0"/>
      </w:rPr>
      <w:t>８</w:t>
    </w:r>
  </w:p>
  <w:p w14:paraId="1F97B284" w14:textId="77777777" w:rsidR="00951D0D" w:rsidRDefault="00951D0D" w:rsidP="0096223D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</w:p>
  <w:p w14:paraId="19A84041" w14:textId="77777777" w:rsidR="0096223D" w:rsidRDefault="009622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890698">
    <w:abstractNumId w:val="2"/>
  </w:num>
  <w:num w:numId="2" w16cid:durableId="1986737278">
    <w:abstractNumId w:val="3"/>
  </w:num>
  <w:num w:numId="3" w16cid:durableId="355691260">
    <w:abstractNumId w:val="0"/>
  </w:num>
  <w:num w:numId="4" w16cid:durableId="277219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61DD6"/>
    <w:rsid w:val="000F1D98"/>
    <w:rsid w:val="001D6F4C"/>
    <w:rsid w:val="001E2343"/>
    <w:rsid w:val="002623C3"/>
    <w:rsid w:val="00337733"/>
    <w:rsid w:val="004405B6"/>
    <w:rsid w:val="004678B4"/>
    <w:rsid w:val="004A06E1"/>
    <w:rsid w:val="004B0983"/>
    <w:rsid w:val="004B7FEE"/>
    <w:rsid w:val="0053455A"/>
    <w:rsid w:val="00547AB5"/>
    <w:rsid w:val="005A26EE"/>
    <w:rsid w:val="00612728"/>
    <w:rsid w:val="00645457"/>
    <w:rsid w:val="00655E19"/>
    <w:rsid w:val="006608B3"/>
    <w:rsid w:val="006854C6"/>
    <w:rsid w:val="006E5343"/>
    <w:rsid w:val="006F5228"/>
    <w:rsid w:val="00780934"/>
    <w:rsid w:val="0079605B"/>
    <w:rsid w:val="00804BAE"/>
    <w:rsid w:val="00865A84"/>
    <w:rsid w:val="00873D5F"/>
    <w:rsid w:val="008D3208"/>
    <w:rsid w:val="009200EF"/>
    <w:rsid w:val="00951D0D"/>
    <w:rsid w:val="0096223D"/>
    <w:rsid w:val="009A58EE"/>
    <w:rsid w:val="009B783F"/>
    <w:rsid w:val="009C5120"/>
    <w:rsid w:val="00A05DA2"/>
    <w:rsid w:val="00A20781"/>
    <w:rsid w:val="00A34405"/>
    <w:rsid w:val="00A406DE"/>
    <w:rsid w:val="00A43621"/>
    <w:rsid w:val="00A519C4"/>
    <w:rsid w:val="00A5486A"/>
    <w:rsid w:val="00AA34C4"/>
    <w:rsid w:val="00B30E7A"/>
    <w:rsid w:val="00B570AF"/>
    <w:rsid w:val="00C016E1"/>
    <w:rsid w:val="00C01719"/>
    <w:rsid w:val="00C2645E"/>
    <w:rsid w:val="00D278EC"/>
    <w:rsid w:val="00D67F6D"/>
    <w:rsid w:val="00E415D5"/>
    <w:rsid w:val="00E47F5C"/>
    <w:rsid w:val="00E56DC9"/>
    <w:rsid w:val="00EC294F"/>
    <w:rsid w:val="00EF6590"/>
    <w:rsid w:val="00F472CD"/>
    <w:rsid w:val="00F47E8A"/>
    <w:rsid w:val="00F564C2"/>
    <w:rsid w:val="00F576FF"/>
    <w:rsid w:val="00F6120F"/>
    <w:rsid w:val="00F66A4A"/>
    <w:rsid w:val="00F7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3574D9B"/>
  <w15:chartTrackingRefBased/>
  <w15:docId w15:val="{F00C5F85-1961-458B-B517-1E6C7F86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C016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016E1"/>
    <w:rPr>
      <w:kern w:val="2"/>
      <w:sz w:val="24"/>
      <w:szCs w:val="24"/>
    </w:rPr>
  </w:style>
  <w:style w:type="paragraph" w:styleId="a8">
    <w:name w:val="footer"/>
    <w:basedOn w:val="a"/>
    <w:link w:val="a9"/>
    <w:rsid w:val="00C016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016E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角掛　竜誠</cp:lastModifiedBy>
  <cp:revision>2</cp:revision>
  <cp:lastPrinted>2005-01-06T06:18:00Z</cp:lastPrinted>
  <dcterms:created xsi:type="dcterms:W3CDTF">2025-12-24T00:33:00Z</dcterms:created>
  <dcterms:modified xsi:type="dcterms:W3CDTF">2025-12-24T00:33:00Z</dcterms:modified>
</cp:coreProperties>
</file>